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C1" w:rsidRPr="00DC1CC3" w:rsidRDefault="00E309C1">
      <w:pPr>
        <w:widowControl/>
        <w:rPr>
          <w:rFonts w:ascii="Times New Roman" w:eastAsia="標楷體" w:hAnsi="Times New Roman" w:cs="Times New Roman"/>
        </w:rPr>
      </w:pPr>
    </w:p>
    <w:p w:rsidR="00E309C1" w:rsidRPr="00DC1CC3" w:rsidRDefault="00E309C1" w:rsidP="00E309C1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C1CC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C4371" wp14:editId="1FF41687">
                <wp:simplePos x="0" y="0"/>
                <wp:positionH relativeFrom="column">
                  <wp:posOffset>-647700</wp:posOffset>
                </wp:positionH>
                <wp:positionV relativeFrom="paragraph">
                  <wp:posOffset>-327660</wp:posOffset>
                </wp:positionV>
                <wp:extent cx="1127760" cy="314325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9C1" w:rsidRPr="001B22AC" w:rsidRDefault="00E309C1" w:rsidP="00E309C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7"/>
                                <w:szCs w:val="27"/>
                                <w:bdr w:val="single" w:sz="4" w:space="0" w:color="auto"/>
                              </w:rPr>
                            </w:pPr>
                            <w:r w:rsidRPr="001B22AC">
                              <w:rPr>
                                <w:rFonts w:ascii="標楷體" w:eastAsia="標楷體" w:hAnsi="標楷體" w:hint="eastAsia"/>
                                <w:b/>
                                <w:sz w:val="27"/>
                                <w:szCs w:val="27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7"/>
                                <w:szCs w:val="27"/>
                                <w:bdr w:val="single" w:sz="4" w:space="0" w:color="auto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C437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1pt;margin-top:-25.8pt;width:88.8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" stroked="f">
                <v:textbox style="mso-fit-shape-to-text:t">
                  <w:txbxContent>
                    <w:p w:rsidR="00E309C1" w:rsidRPr="001B22AC" w:rsidRDefault="00E309C1" w:rsidP="00E309C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7"/>
                          <w:szCs w:val="27"/>
                          <w:bdr w:val="single" w:sz="4" w:space="0" w:color="auto"/>
                        </w:rPr>
                      </w:pPr>
                      <w:r w:rsidRPr="001B22AC">
                        <w:rPr>
                          <w:rFonts w:ascii="標楷體" w:eastAsia="標楷體" w:hAnsi="標楷體" w:hint="eastAsia"/>
                          <w:b/>
                          <w:sz w:val="27"/>
                          <w:szCs w:val="27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7"/>
                          <w:szCs w:val="27"/>
                          <w:bdr w:val="single" w:sz="4" w:space="0" w:color="auto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DC1CC3">
        <w:rPr>
          <w:rFonts w:ascii="標楷體" w:eastAsia="標楷體" w:hAnsi="標楷體" w:hint="eastAsia"/>
          <w:b/>
          <w:sz w:val="32"/>
          <w:szCs w:val="32"/>
        </w:rPr>
        <w:t>國立臺灣大學農業化學系</w:t>
      </w:r>
    </w:p>
    <w:p w:rsidR="00E309C1" w:rsidRPr="00DC1CC3" w:rsidRDefault="00E309C1" w:rsidP="00E309C1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C1CC3">
        <w:rPr>
          <w:rFonts w:ascii="標楷體" w:eastAsia="標楷體" w:hAnsi="標楷體" w:hint="eastAsia"/>
          <w:b/>
          <w:sz w:val="32"/>
          <w:szCs w:val="32"/>
        </w:rPr>
        <w:t>共同儀器室</w:t>
      </w:r>
      <w:bookmarkStart w:id="0" w:name="_GoBack"/>
      <w:bookmarkEnd w:id="0"/>
      <w:r w:rsidRPr="00DC1CC3">
        <w:rPr>
          <w:rFonts w:ascii="標楷體" w:eastAsia="標楷體" w:hAnsi="標楷體" w:hint="eastAsia"/>
          <w:b/>
          <w:sz w:val="32"/>
          <w:szCs w:val="32"/>
        </w:rPr>
        <w:t>共同儀器使用及門禁權限申請單</w:t>
      </w:r>
    </w:p>
    <w:p w:rsidR="00E309C1" w:rsidRPr="00DC1CC3" w:rsidRDefault="00E309C1" w:rsidP="00E309C1">
      <w:pPr>
        <w:wordWrap w:val="0"/>
        <w:spacing w:line="500" w:lineRule="exact"/>
        <w:jc w:val="right"/>
        <w:rPr>
          <w:rFonts w:ascii="標楷體" w:eastAsia="標楷體" w:hAnsi="標楷體"/>
        </w:rPr>
      </w:pPr>
      <w:r w:rsidRPr="00DC1CC3"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  <w:r w:rsidRPr="00DC1CC3">
        <w:rPr>
          <w:rFonts w:ascii="標楷體" w:eastAsia="標楷體" w:hAnsi="標楷體" w:hint="eastAsia"/>
        </w:rPr>
        <w:t xml:space="preserve">年    月 </w:t>
      </w:r>
      <w:r w:rsidRPr="00DC1CC3">
        <w:rPr>
          <w:rFonts w:ascii="標楷體" w:eastAsia="標楷體" w:hAnsi="標楷體"/>
        </w:rPr>
        <w:t xml:space="preserve">  </w:t>
      </w:r>
      <w:r w:rsidRPr="00DC1CC3">
        <w:rPr>
          <w:rFonts w:ascii="標楷體" w:eastAsia="標楷體" w:hAnsi="標楷體" w:hint="eastAsia"/>
        </w:rPr>
        <w:t>日</w:t>
      </w:r>
    </w:p>
    <w:tbl>
      <w:tblPr>
        <w:tblW w:w="10376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877"/>
        <w:gridCol w:w="2368"/>
        <w:gridCol w:w="2820"/>
      </w:tblGrid>
      <w:tr w:rsidR="00DC1CC3" w:rsidRPr="00DC1CC3" w:rsidTr="002E0A4E">
        <w:trPr>
          <w:trHeight w:val="260"/>
        </w:trPr>
        <w:tc>
          <w:tcPr>
            <w:tcW w:w="2311" w:type="dxa"/>
            <w:vAlign w:val="center"/>
          </w:tcPr>
          <w:p w:rsidR="00E309C1" w:rsidRPr="00DC1CC3" w:rsidRDefault="00E309C1" w:rsidP="002E0A4E">
            <w:pPr>
              <w:spacing w:line="480" w:lineRule="auto"/>
              <w:jc w:val="center"/>
              <w:rPr>
                <w:rFonts w:ascii="標楷體" w:eastAsia="標楷體" w:hAnsi="標楷體"/>
                <w:spacing w:val="20"/>
              </w:rPr>
            </w:pPr>
            <w:r w:rsidRPr="00DC1CC3">
              <w:rPr>
                <w:rFonts w:ascii="標楷體" w:eastAsia="標楷體" w:hAnsi="標楷體" w:hint="eastAsia"/>
              </w:rPr>
              <w:t>申請人</w:t>
            </w:r>
            <w:r w:rsidRPr="00DC1CC3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2877" w:type="dxa"/>
          </w:tcPr>
          <w:p w:rsidR="00E309C1" w:rsidRPr="00DC1CC3" w:rsidRDefault="00E309C1" w:rsidP="002E0A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8" w:type="dxa"/>
            <w:vAlign w:val="center"/>
          </w:tcPr>
          <w:p w:rsidR="00E309C1" w:rsidRPr="00DC1CC3" w:rsidRDefault="00E309C1" w:rsidP="002E0A4E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</w:rPr>
              <w:t>指導教授姓名</w:t>
            </w:r>
          </w:p>
        </w:tc>
        <w:tc>
          <w:tcPr>
            <w:tcW w:w="2820" w:type="dxa"/>
          </w:tcPr>
          <w:p w:rsidR="00E309C1" w:rsidRPr="00DC1CC3" w:rsidRDefault="00E309C1" w:rsidP="002E0A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CC3" w:rsidRPr="00DC1CC3" w:rsidTr="002E0A4E">
        <w:tc>
          <w:tcPr>
            <w:tcW w:w="2311" w:type="dxa"/>
            <w:vAlign w:val="center"/>
          </w:tcPr>
          <w:p w:rsidR="00E309C1" w:rsidRPr="00DC1CC3" w:rsidRDefault="00E309C1" w:rsidP="002E0A4E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C1CC3">
              <w:rPr>
                <w:rFonts w:eastAsia="標楷體" w:hAnsi="標楷體"/>
              </w:rPr>
              <w:t>隸屬單位</w:t>
            </w:r>
            <w:r w:rsidRPr="00DC1CC3">
              <w:rPr>
                <w:rFonts w:ascii="標楷體" w:eastAsia="標楷體" w:hAnsi="標楷體" w:hint="eastAsia"/>
                <w:kern w:val="0"/>
              </w:rPr>
              <w:t>系所/年級</w:t>
            </w:r>
          </w:p>
        </w:tc>
        <w:tc>
          <w:tcPr>
            <w:tcW w:w="2877" w:type="dxa"/>
          </w:tcPr>
          <w:p w:rsidR="00E309C1" w:rsidRPr="00DC1CC3" w:rsidRDefault="00E309C1" w:rsidP="002E0A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8" w:type="dxa"/>
            <w:vAlign w:val="center"/>
          </w:tcPr>
          <w:p w:rsidR="00E309C1" w:rsidRPr="00DC1CC3" w:rsidRDefault="00E309C1" w:rsidP="002E0A4E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</w:rPr>
              <w:t>實驗室聯絡電話</w:t>
            </w:r>
          </w:p>
        </w:tc>
        <w:tc>
          <w:tcPr>
            <w:tcW w:w="2820" w:type="dxa"/>
          </w:tcPr>
          <w:p w:rsidR="00E309C1" w:rsidRPr="00DC1CC3" w:rsidRDefault="00E309C1" w:rsidP="002E0A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CC3" w:rsidRPr="00DC1CC3" w:rsidTr="002E0A4E">
        <w:tc>
          <w:tcPr>
            <w:tcW w:w="2311" w:type="dxa"/>
            <w:vAlign w:val="center"/>
          </w:tcPr>
          <w:p w:rsidR="00E309C1" w:rsidRPr="00DC1CC3" w:rsidRDefault="00E309C1" w:rsidP="002E0A4E">
            <w:pPr>
              <w:jc w:val="center"/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</w:rPr>
              <w:t>申請人</w:t>
            </w:r>
          </w:p>
          <w:p w:rsidR="00E309C1" w:rsidRPr="00DC1CC3" w:rsidRDefault="00E309C1" w:rsidP="002E0A4E">
            <w:pPr>
              <w:jc w:val="center"/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</w:rPr>
              <w:t>學號或身份證字號</w:t>
            </w:r>
          </w:p>
        </w:tc>
        <w:tc>
          <w:tcPr>
            <w:tcW w:w="2877" w:type="dxa"/>
          </w:tcPr>
          <w:p w:rsidR="00E309C1" w:rsidRPr="00DC1CC3" w:rsidRDefault="00E309C1" w:rsidP="002E0A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8" w:type="dxa"/>
            <w:vAlign w:val="center"/>
          </w:tcPr>
          <w:p w:rsidR="00E309C1" w:rsidRPr="00DC1CC3" w:rsidRDefault="00E309C1" w:rsidP="002E0A4E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</w:rPr>
              <w:t>申請人手機</w:t>
            </w:r>
          </w:p>
        </w:tc>
        <w:tc>
          <w:tcPr>
            <w:tcW w:w="2820" w:type="dxa"/>
          </w:tcPr>
          <w:p w:rsidR="00E309C1" w:rsidRPr="00DC1CC3" w:rsidRDefault="00E309C1" w:rsidP="002E0A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CC3" w:rsidRPr="00DC1CC3" w:rsidTr="002E0A4E">
        <w:tc>
          <w:tcPr>
            <w:tcW w:w="2311" w:type="dxa"/>
            <w:vAlign w:val="center"/>
          </w:tcPr>
          <w:p w:rsidR="00E309C1" w:rsidRPr="00DC1CC3" w:rsidRDefault="00E309C1" w:rsidP="002E0A4E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DC1CC3">
              <w:rPr>
                <w:rFonts w:ascii="標楷體" w:eastAsia="標楷體" w:hAnsi="標楷體" w:hint="eastAsia"/>
                <w:kern w:val="0"/>
              </w:rPr>
              <w:t>使用共同儀器室別</w:t>
            </w:r>
          </w:p>
        </w:tc>
        <w:tc>
          <w:tcPr>
            <w:tcW w:w="2877" w:type="dxa"/>
          </w:tcPr>
          <w:p w:rsidR="00E309C1" w:rsidRPr="00DC1CC3" w:rsidRDefault="00E309C1" w:rsidP="002E0A4E">
            <w:pPr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</w:rPr>
              <w:t>□農化舊館R102室</w:t>
            </w:r>
          </w:p>
          <w:p w:rsidR="00E309C1" w:rsidRPr="00DC1CC3" w:rsidRDefault="00E309C1" w:rsidP="002E0A4E">
            <w:pPr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</w:rPr>
              <w:t>□農化舊館R</w:t>
            </w:r>
            <w:r w:rsidRPr="00DC1CC3">
              <w:rPr>
                <w:rFonts w:ascii="標楷體" w:eastAsia="標楷體" w:hAnsi="標楷體"/>
              </w:rPr>
              <w:t>217</w:t>
            </w:r>
            <w:r w:rsidRPr="00DC1CC3">
              <w:rPr>
                <w:rFonts w:ascii="標楷體" w:eastAsia="標楷體" w:hAnsi="標楷體" w:hint="eastAsia"/>
              </w:rPr>
              <w:t>室</w:t>
            </w:r>
          </w:p>
          <w:p w:rsidR="00E309C1" w:rsidRPr="00DC1CC3" w:rsidRDefault="00E309C1" w:rsidP="002E0A4E">
            <w:pPr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</w:rPr>
              <w:t>□農化舊館R</w:t>
            </w:r>
            <w:r w:rsidRPr="00DC1CC3">
              <w:rPr>
                <w:rFonts w:ascii="標楷體" w:eastAsia="標楷體" w:hAnsi="標楷體"/>
              </w:rPr>
              <w:t>321B</w:t>
            </w:r>
            <w:r w:rsidRPr="00DC1CC3">
              <w:rPr>
                <w:rFonts w:ascii="標楷體" w:eastAsia="標楷體" w:hAnsi="標楷體" w:hint="eastAsia"/>
              </w:rPr>
              <w:t>室</w:t>
            </w:r>
          </w:p>
          <w:p w:rsidR="00E309C1" w:rsidRPr="00DC1CC3" w:rsidRDefault="00E309C1" w:rsidP="002E0A4E">
            <w:pPr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</w:rPr>
              <w:t>□農化新館R</w:t>
            </w:r>
            <w:r w:rsidRPr="00DC1CC3">
              <w:rPr>
                <w:rFonts w:ascii="標楷體" w:eastAsia="標楷體" w:hAnsi="標楷體"/>
              </w:rPr>
              <w:t>416</w:t>
            </w:r>
            <w:r w:rsidRPr="00DC1CC3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368" w:type="dxa"/>
            <w:vAlign w:val="center"/>
          </w:tcPr>
          <w:p w:rsidR="00E309C1" w:rsidRPr="00DC1CC3" w:rsidRDefault="00E309C1" w:rsidP="002E0A4E">
            <w:pPr>
              <w:spacing w:line="480" w:lineRule="auto"/>
              <w:ind w:left="47"/>
              <w:jc w:val="center"/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  <w:kern w:val="0"/>
              </w:rPr>
              <w:t>使用儀器名稱</w:t>
            </w:r>
          </w:p>
        </w:tc>
        <w:tc>
          <w:tcPr>
            <w:tcW w:w="2820" w:type="dxa"/>
          </w:tcPr>
          <w:p w:rsidR="00E309C1" w:rsidRPr="00DC1CC3" w:rsidRDefault="00E309C1" w:rsidP="002E0A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CC3" w:rsidRPr="00DC1CC3" w:rsidTr="002E0A4E">
        <w:trPr>
          <w:trHeight w:val="552"/>
        </w:trPr>
        <w:tc>
          <w:tcPr>
            <w:tcW w:w="2311" w:type="dxa"/>
            <w:vAlign w:val="center"/>
          </w:tcPr>
          <w:p w:rsidR="00E309C1" w:rsidRPr="00DC1CC3" w:rsidRDefault="00E309C1" w:rsidP="002E0A4E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DC1CC3">
              <w:rPr>
                <w:rFonts w:ascii="標楷體" w:eastAsia="標楷體" w:hAnsi="標楷體" w:hint="eastAsia"/>
                <w:kern w:val="0"/>
              </w:rPr>
              <w:t>申請人E-mail</w:t>
            </w:r>
          </w:p>
        </w:tc>
        <w:tc>
          <w:tcPr>
            <w:tcW w:w="2877" w:type="dxa"/>
          </w:tcPr>
          <w:p w:rsidR="00E309C1" w:rsidRPr="00DC1CC3" w:rsidRDefault="00E309C1" w:rsidP="002E0A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8" w:type="dxa"/>
            <w:vAlign w:val="center"/>
          </w:tcPr>
          <w:p w:rsidR="00E309C1" w:rsidRPr="00DC1CC3" w:rsidRDefault="00E309C1" w:rsidP="002E0A4E">
            <w:pPr>
              <w:jc w:val="center"/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</w:rPr>
              <w:t>是否修習</w:t>
            </w:r>
          </w:p>
          <w:p w:rsidR="00E309C1" w:rsidRPr="00DC1CC3" w:rsidRDefault="00E309C1" w:rsidP="002E0A4E">
            <w:pPr>
              <w:jc w:val="center"/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</w:rPr>
              <w:t>相關課程</w:t>
            </w:r>
          </w:p>
        </w:tc>
        <w:tc>
          <w:tcPr>
            <w:tcW w:w="2820" w:type="dxa"/>
          </w:tcPr>
          <w:p w:rsidR="00E309C1" w:rsidRPr="00DC1CC3" w:rsidRDefault="00E309C1" w:rsidP="002E0A4E">
            <w:pPr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</w:rPr>
              <w:t>□ 是</w:t>
            </w:r>
          </w:p>
          <w:p w:rsidR="00E309C1" w:rsidRPr="00DC1CC3" w:rsidRDefault="00E309C1" w:rsidP="002E0A4E">
            <w:pPr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</w:rPr>
              <w:t>□ 否，請述明原因</w:t>
            </w:r>
          </w:p>
          <w:p w:rsidR="00E309C1" w:rsidRPr="00DC1CC3" w:rsidRDefault="00E309C1" w:rsidP="002E0A4E">
            <w:pPr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</w:rPr>
              <w:t xml:space="preserve">____________________ </w:t>
            </w:r>
          </w:p>
        </w:tc>
      </w:tr>
      <w:tr w:rsidR="00DC1CC3" w:rsidRPr="00DC1CC3" w:rsidTr="002E0A4E">
        <w:trPr>
          <w:trHeight w:val="1060"/>
        </w:trPr>
        <w:tc>
          <w:tcPr>
            <w:tcW w:w="10376" w:type="dxa"/>
            <w:gridSpan w:val="4"/>
          </w:tcPr>
          <w:p w:rsidR="00E309C1" w:rsidRPr="00DC1CC3" w:rsidRDefault="00E309C1" w:rsidP="002E0A4E">
            <w:pPr>
              <w:spacing w:line="480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DC1CC3">
              <w:rPr>
                <w:rFonts w:ascii="標楷體" w:eastAsia="標楷體" w:hAnsi="標楷體" w:hint="eastAsia"/>
                <w:kern w:val="0"/>
              </w:rPr>
              <w:t>簡述實驗內容:</w:t>
            </w:r>
          </w:p>
        </w:tc>
      </w:tr>
      <w:tr w:rsidR="00DC1CC3" w:rsidRPr="00DC1CC3" w:rsidTr="002E0A4E"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09C1" w:rsidRPr="00DC1CC3" w:rsidRDefault="00E309C1" w:rsidP="002E0A4E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2877" w:type="dxa"/>
            <w:tcBorders>
              <w:top w:val="single" w:sz="4" w:space="0" w:color="auto"/>
              <w:bottom w:val="double" w:sz="4" w:space="0" w:color="auto"/>
            </w:tcBorders>
          </w:tcPr>
          <w:p w:rsidR="00E309C1" w:rsidRPr="00DC1CC3" w:rsidRDefault="00E309C1" w:rsidP="002E0A4E">
            <w:pPr>
              <w:rPr>
                <w:rFonts w:ascii="標楷體" w:eastAsia="標楷體" w:hAnsi="標楷體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double" w:sz="4" w:space="0" w:color="auto"/>
            </w:tcBorders>
          </w:tcPr>
          <w:p w:rsidR="00E309C1" w:rsidRPr="00DC1CC3" w:rsidRDefault="00E309C1" w:rsidP="002E0A4E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  <w:kern w:val="0"/>
                <w:fitText w:val="1440" w:id="-1688505088"/>
              </w:rPr>
              <w:t>指導教授簽章</w:t>
            </w:r>
          </w:p>
        </w:tc>
        <w:tc>
          <w:tcPr>
            <w:tcW w:w="2820" w:type="dxa"/>
            <w:tcBorders>
              <w:top w:val="single" w:sz="4" w:space="0" w:color="auto"/>
              <w:bottom w:val="double" w:sz="4" w:space="0" w:color="auto"/>
            </w:tcBorders>
          </w:tcPr>
          <w:p w:rsidR="00E309C1" w:rsidRPr="00DC1CC3" w:rsidRDefault="00E309C1" w:rsidP="002E0A4E">
            <w:pPr>
              <w:rPr>
                <w:rFonts w:ascii="標楷體" w:eastAsia="標楷體" w:hAnsi="標楷體"/>
              </w:rPr>
            </w:pPr>
          </w:p>
        </w:tc>
      </w:tr>
      <w:tr w:rsidR="00DC1CC3" w:rsidRPr="00DC1CC3" w:rsidTr="002E0A4E">
        <w:trPr>
          <w:trHeight w:val="372"/>
        </w:trPr>
        <w:tc>
          <w:tcPr>
            <w:tcW w:w="23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309C1" w:rsidRPr="00DC1CC3" w:rsidRDefault="00E309C1" w:rsidP="002E0A4E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</w:rPr>
              <w:t>儀器管理教師簽章</w:t>
            </w:r>
          </w:p>
        </w:tc>
        <w:tc>
          <w:tcPr>
            <w:tcW w:w="8065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E309C1" w:rsidRPr="00DC1CC3" w:rsidRDefault="00E309C1" w:rsidP="002E0A4E">
            <w:pPr>
              <w:rPr>
                <w:rFonts w:ascii="標楷體" w:eastAsia="標楷體" w:hAnsi="標楷體"/>
              </w:rPr>
            </w:pPr>
          </w:p>
        </w:tc>
      </w:tr>
      <w:tr w:rsidR="00DC1CC3" w:rsidRPr="00DC1CC3" w:rsidTr="002E0A4E">
        <w:trPr>
          <w:trHeight w:val="505"/>
        </w:trPr>
        <w:tc>
          <w:tcPr>
            <w:tcW w:w="23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309C1" w:rsidRPr="00DC1CC3" w:rsidRDefault="00E309C1" w:rsidP="002E0A4E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DC1CC3">
              <w:rPr>
                <w:rFonts w:ascii="標楷體" w:eastAsia="標楷體" w:hAnsi="標楷體" w:hint="eastAsia"/>
                <w:sz w:val="22"/>
              </w:rPr>
              <w:t>門禁權限管理人簽章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09C1" w:rsidRPr="00DC1CC3" w:rsidRDefault="00E309C1" w:rsidP="002E0A4E">
            <w:pPr>
              <w:rPr>
                <w:rFonts w:ascii="標楷體" w:eastAsia="標楷體" w:hAnsi="標楷體"/>
              </w:rPr>
            </w:pPr>
          </w:p>
        </w:tc>
      </w:tr>
      <w:tr w:rsidR="00DC1CC3" w:rsidRPr="00DC1CC3" w:rsidTr="002E0A4E">
        <w:trPr>
          <w:trHeight w:val="517"/>
        </w:trPr>
        <w:tc>
          <w:tcPr>
            <w:tcW w:w="23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309C1" w:rsidRPr="00DC1CC3" w:rsidRDefault="00E309C1" w:rsidP="002E0A4E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</w:rPr>
              <w:t>門禁權限審查結果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309C1" w:rsidRPr="00DC1CC3" w:rsidRDefault="00E309C1" w:rsidP="002E0A4E">
            <w:pPr>
              <w:ind w:firstLineChars="50" w:firstLine="120"/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</w:rPr>
              <w:t xml:space="preserve">□同意       </w:t>
            </w:r>
          </w:p>
          <w:p w:rsidR="00E309C1" w:rsidRPr="00DC1CC3" w:rsidRDefault="00E309C1" w:rsidP="002E0A4E">
            <w:pPr>
              <w:ind w:firstLineChars="50" w:firstLine="120"/>
              <w:rPr>
                <w:rFonts w:ascii="標楷體" w:eastAsia="標楷體" w:hAnsi="標楷體"/>
              </w:rPr>
            </w:pPr>
            <w:r w:rsidRPr="00DC1CC3">
              <w:rPr>
                <w:rFonts w:ascii="標楷體" w:eastAsia="標楷體" w:hAnsi="標楷體" w:hint="eastAsia"/>
              </w:rPr>
              <w:t>□不同意，原因：_______________________________</w:t>
            </w:r>
          </w:p>
        </w:tc>
      </w:tr>
    </w:tbl>
    <w:p w:rsidR="00E309C1" w:rsidRPr="00DC1CC3" w:rsidRDefault="00E309C1" w:rsidP="00E309C1">
      <w:pPr>
        <w:spacing w:line="360" w:lineRule="auto"/>
        <w:rPr>
          <w:rFonts w:ascii="標楷體" w:eastAsia="標楷體" w:hAnsi="標楷體"/>
        </w:rPr>
      </w:pPr>
      <w:r w:rsidRPr="00DC1CC3">
        <w:rPr>
          <w:rFonts w:ascii="標楷體" w:eastAsia="標楷體" w:hAnsi="標楷體" w:hint="eastAsia"/>
        </w:rPr>
        <w:t>備註：</w:t>
      </w:r>
    </w:p>
    <w:p w:rsidR="00E309C1" w:rsidRPr="00DC1CC3" w:rsidRDefault="00E309C1" w:rsidP="00E309C1">
      <w:pPr>
        <w:numPr>
          <w:ilvl w:val="0"/>
          <w:numId w:val="2"/>
        </w:numPr>
        <w:tabs>
          <w:tab w:val="clear" w:pos="480"/>
          <w:tab w:val="num" w:pos="240"/>
        </w:tabs>
        <w:ind w:left="227" w:hanging="227"/>
        <w:rPr>
          <w:rFonts w:ascii="標楷體" w:eastAsia="標楷體" w:hAnsi="標楷體"/>
        </w:rPr>
      </w:pPr>
      <w:r w:rsidRPr="00DC1CC3">
        <w:rPr>
          <w:rFonts w:ascii="標楷體" w:eastAsia="標楷體" w:hAnsi="標楷體" w:hint="eastAsia"/>
        </w:rPr>
        <w:t>儀器管理教師簽章表示同意該儀器使用權限開放。</w:t>
      </w:r>
    </w:p>
    <w:p w:rsidR="00E309C1" w:rsidRPr="00DC1CC3" w:rsidRDefault="00E309C1" w:rsidP="00E309C1">
      <w:pPr>
        <w:numPr>
          <w:ilvl w:val="0"/>
          <w:numId w:val="2"/>
        </w:numPr>
        <w:tabs>
          <w:tab w:val="clear" w:pos="480"/>
          <w:tab w:val="num" w:pos="240"/>
        </w:tabs>
        <w:ind w:left="227" w:hanging="227"/>
        <w:rPr>
          <w:rFonts w:ascii="標楷體" w:eastAsia="標楷體" w:hAnsi="標楷體"/>
        </w:rPr>
      </w:pPr>
      <w:r w:rsidRPr="00DC1CC3">
        <w:rPr>
          <w:rFonts w:ascii="標楷體" w:eastAsia="標楷體" w:hAnsi="標楷體" w:hint="eastAsia"/>
        </w:rPr>
        <w:t>部分儀器之使用應受操作訓練，並經本系儀器管理教師簽章後即表示已完成該儀器訓練。</w:t>
      </w:r>
    </w:p>
    <w:p w:rsidR="00E309C1" w:rsidRPr="00DC1CC3" w:rsidRDefault="00E309C1" w:rsidP="00E309C1">
      <w:pPr>
        <w:numPr>
          <w:ilvl w:val="0"/>
          <w:numId w:val="2"/>
        </w:numPr>
        <w:tabs>
          <w:tab w:val="clear" w:pos="480"/>
          <w:tab w:val="num" w:pos="240"/>
        </w:tabs>
        <w:ind w:left="227" w:hanging="227"/>
        <w:rPr>
          <w:rFonts w:ascii="標楷體" w:eastAsia="標楷體" w:hAnsi="標楷體"/>
        </w:rPr>
      </w:pPr>
      <w:r w:rsidRPr="00DC1CC3">
        <w:rPr>
          <w:rFonts w:ascii="標楷體" w:eastAsia="標楷體" w:hAnsi="標楷體" w:hint="eastAsia"/>
        </w:rPr>
        <w:t>共同儀器室門禁權限由申請人之指導教授簽章同意向系辦提出申請，經審核後方得使用，並於申請人畢業或離校時失效。</w:t>
      </w:r>
    </w:p>
    <w:p w:rsidR="00E309C1" w:rsidRPr="00DC1CC3" w:rsidRDefault="00E309C1" w:rsidP="00962A79">
      <w:pPr>
        <w:widowControl/>
        <w:numPr>
          <w:ilvl w:val="0"/>
          <w:numId w:val="2"/>
        </w:numPr>
        <w:tabs>
          <w:tab w:val="clear" w:pos="480"/>
          <w:tab w:val="num" w:pos="240"/>
        </w:tabs>
        <w:ind w:left="227" w:hanging="227"/>
      </w:pPr>
      <w:r w:rsidRPr="00DC1CC3">
        <w:rPr>
          <w:rFonts w:ascii="標楷體" w:eastAsia="標楷體" w:hAnsi="標楷體" w:hint="eastAsia"/>
        </w:rPr>
        <w:t>申請人應遵守本系所訂定之「國立臺灣大學農業化學系共同儀器室使用管理要點」。</w:t>
      </w:r>
    </w:p>
    <w:sectPr w:rsidR="00E309C1" w:rsidRPr="00DC1C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EF" w:rsidRDefault="00BC55EF" w:rsidP="00E309C1">
      <w:r>
        <w:separator/>
      </w:r>
    </w:p>
  </w:endnote>
  <w:endnote w:type="continuationSeparator" w:id="0">
    <w:p w:rsidR="00BC55EF" w:rsidRDefault="00BC55EF" w:rsidP="00E3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EF" w:rsidRDefault="00BC55EF" w:rsidP="00E309C1">
      <w:r>
        <w:separator/>
      </w:r>
    </w:p>
  </w:footnote>
  <w:footnote w:type="continuationSeparator" w:id="0">
    <w:p w:rsidR="00BC55EF" w:rsidRDefault="00BC55EF" w:rsidP="00E3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0C7D"/>
    <w:multiLevelType w:val="hybridMultilevel"/>
    <w:tmpl w:val="6406A8E0"/>
    <w:lvl w:ilvl="0" w:tplc="FEE66F9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1A406F1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ED1F22"/>
    <w:multiLevelType w:val="hybridMultilevel"/>
    <w:tmpl w:val="E9A4D220"/>
    <w:lvl w:ilvl="0" w:tplc="AB78BB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D421069"/>
    <w:multiLevelType w:val="hybridMultilevel"/>
    <w:tmpl w:val="E9A4D220"/>
    <w:lvl w:ilvl="0" w:tplc="AB78BB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1C"/>
    <w:rsid w:val="001F545F"/>
    <w:rsid w:val="0084016D"/>
    <w:rsid w:val="00BC55EF"/>
    <w:rsid w:val="00DC1CC3"/>
    <w:rsid w:val="00E309C1"/>
    <w:rsid w:val="00F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7C1BE"/>
  <w15:chartTrackingRefBased/>
  <w15:docId w15:val="{ABF81FC3-FE90-4090-AC90-FD06263B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09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0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09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2021-11-11T05:51:00Z</dcterms:created>
  <dcterms:modified xsi:type="dcterms:W3CDTF">2021-11-11T06:14:00Z</dcterms:modified>
</cp:coreProperties>
</file>